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BE75C37" w:rsidR="00DB3637" w:rsidRDefault="007C4060" w:rsidP="00C657DF">
      <w:pPr>
        <w:pStyle w:val="Ttulo1"/>
        <w:jc w:val="center"/>
      </w:pPr>
      <w:r w:rsidRPr="22A3FAC2">
        <w:t>ANEXO N° 1 CARTA DE PRESENTACIÓN DE LA PROPUESTA</w:t>
      </w:r>
    </w:p>
    <w:p w14:paraId="5F983CF0" w14:textId="2E99CECC" w:rsidR="001F03E2" w:rsidRPr="001F03E2" w:rsidRDefault="001F03E2" w:rsidP="001F03E2">
      <w:pPr>
        <w:pStyle w:val="Ttulo2"/>
        <w:jc w:val="center"/>
        <w:rPr>
          <w:highlight w:val="cyan"/>
        </w:rPr>
      </w:pPr>
      <w:r w:rsidRPr="001F03E2">
        <w:t xml:space="preserve">Reto de ciudad </w:t>
      </w:r>
      <w:r w:rsidR="008D028D">
        <w:t>3</w:t>
      </w:r>
      <w:r w:rsidRPr="001F03E2">
        <w:t xml:space="preserve">: </w:t>
      </w:r>
      <w:r w:rsidR="008D028D">
        <w:t>Ciudad Aeroportuaria</w:t>
      </w:r>
    </w:p>
    <w:p w14:paraId="197BD671" w14:textId="77777777" w:rsidR="001F03E2" w:rsidRDefault="001F03E2" w:rsidP="00C657DF">
      <w:pPr>
        <w:rPr>
          <w:color w:val="7030A0"/>
          <w:highlight w:val="cyan"/>
        </w:rPr>
      </w:pPr>
    </w:p>
    <w:p w14:paraId="00000003" w14:textId="2FA64A44" w:rsidR="00DB3637" w:rsidRPr="001F03E2" w:rsidRDefault="007C4060" w:rsidP="00C657DF">
      <w:pPr>
        <w:rPr>
          <w:color w:val="7030A0"/>
          <w:highlight w:val="cyan"/>
        </w:rPr>
      </w:pPr>
      <w:r w:rsidRPr="022FD81D">
        <w:rPr>
          <w:color w:val="7030A0"/>
          <w:highlight w:val="cyan"/>
        </w:rPr>
        <w:t xml:space="preserve">* Lo resaltado en color morado es indicación de diligenciamiento o aclaraciones, una vez diligenciado mantener el formato, dejarlo en color negro y borrar el comentario o aclaración, incluida </w:t>
      </w:r>
      <w:r w:rsidR="4B2DB231" w:rsidRPr="022FD81D">
        <w:rPr>
          <w:color w:val="7030A0"/>
          <w:highlight w:val="cyan"/>
        </w:rPr>
        <w:t>esta</w:t>
      </w:r>
      <w:r w:rsidRPr="022FD81D">
        <w:rPr>
          <w:color w:val="7030A0"/>
          <w:highlight w:val="cyan"/>
        </w:rPr>
        <w:t xml:space="preserve"> aclaración.</w:t>
      </w:r>
    </w:p>
    <w:p w14:paraId="3270C042" w14:textId="77777777" w:rsidR="001F03E2" w:rsidRDefault="001F03E2" w:rsidP="00C657DF">
      <w:pPr>
        <w:rPr>
          <w:color w:val="7030A0"/>
        </w:rPr>
      </w:pPr>
    </w:p>
    <w:p w14:paraId="00000004" w14:textId="0CB5B86C" w:rsidR="00DB3637" w:rsidRDefault="007C4060" w:rsidP="00C657DF">
      <w:pPr>
        <w:rPr>
          <w:color w:val="7030A0"/>
        </w:rPr>
      </w:pPr>
      <w:r>
        <w:rPr>
          <w:color w:val="7030A0"/>
        </w:rPr>
        <w:t xml:space="preserve">Ciudad y Fecha </w:t>
      </w:r>
    </w:p>
    <w:p w14:paraId="00000005" w14:textId="77777777" w:rsidR="00DB3637" w:rsidRDefault="00DB3637" w:rsidP="00C657DF"/>
    <w:p w14:paraId="00000006" w14:textId="77777777" w:rsidR="00DB3637" w:rsidRDefault="007C4060" w:rsidP="00C657DF">
      <w:r w:rsidRPr="22A3FAC2">
        <w:t>Señores</w:t>
      </w:r>
    </w:p>
    <w:p w14:paraId="582A4B4D" w14:textId="091C4EE3" w:rsidR="119A3FDD" w:rsidRPr="00A40FEE" w:rsidRDefault="00A87869" w:rsidP="00C657DF">
      <w:pPr>
        <w:rPr>
          <w:b/>
          <w:bCs/>
        </w:rPr>
      </w:pPr>
      <w:r w:rsidRPr="00A40FEE">
        <w:rPr>
          <w:b/>
          <w:bCs/>
        </w:rPr>
        <w:t>FUNDACIÓN TECNALIA COLOMBIA</w:t>
      </w:r>
    </w:p>
    <w:p w14:paraId="00000008" w14:textId="77777777" w:rsidR="00DB3637" w:rsidRDefault="007C4060" w:rsidP="00C657DF">
      <w:r>
        <w:t>E.S.M</w:t>
      </w:r>
    </w:p>
    <w:p w14:paraId="00000009" w14:textId="77777777" w:rsidR="00DB3637" w:rsidRDefault="00DB3637" w:rsidP="00C657DF"/>
    <w:p w14:paraId="0000000A" w14:textId="77777777" w:rsidR="00DB3637" w:rsidRDefault="007C4060" w:rsidP="00C657DF">
      <w:r w:rsidRPr="2E51DA05">
        <w:t>Estimados señores:</w:t>
      </w:r>
    </w:p>
    <w:p w14:paraId="0000000B" w14:textId="77777777" w:rsidR="00DB3637" w:rsidRDefault="00DB3637" w:rsidP="00C657DF"/>
    <w:p w14:paraId="0000000C" w14:textId="58BC5BFB" w:rsidR="00DB3637" w:rsidRDefault="007C4060" w:rsidP="00C657DF">
      <w:r w:rsidRPr="2E51DA05">
        <w:t xml:space="preserve">En mi calidad de representante legal de </w:t>
      </w:r>
      <w:r w:rsidRPr="2E51DA05">
        <w:rPr>
          <w:color w:val="FF0000"/>
        </w:rPr>
        <w:t>NOMBRE DE LA EMPRES</w:t>
      </w:r>
      <w:r w:rsidRPr="000E3F65">
        <w:rPr>
          <w:color w:val="EE0000"/>
        </w:rPr>
        <w:t xml:space="preserve">A </w:t>
      </w:r>
      <w:r w:rsidRPr="2E51DA05">
        <w:t xml:space="preserve">o </w:t>
      </w:r>
      <w:r w:rsidRPr="2E51DA05">
        <w:rPr>
          <w:color w:val="FF0000"/>
        </w:rPr>
        <w:t>EQUIPO DE TRABAJO</w:t>
      </w:r>
      <w:r w:rsidRPr="2E51DA05">
        <w:t xml:space="preserve">, me permito presentar mi </w:t>
      </w:r>
      <w:r w:rsidR="00D34ECA">
        <w:t>p</w:t>
      </w:r>
      <w:r w:rsidRPr="2E51DA05">
        <w:t>ropuesta y los documentos necesarios para participar en el proceso de selección para “</w:t>
      </w:r>
      <w:r w:rsidRPr="2E51DA05">
        <w:rPr>
          <w:color w:val="FF0000"/>
        </w:rPr>
        <w:t>la estrategia Retos de ciudad</w:t>
      </w:r>
      <w:r w:rsidRPr="2E51DA05">
        <w:t xml:space="preserve">”, manifestando lo siguiente: </w:t>
      </w:r>
    </w:p>
    <w:p w14:paraId="0000000D" w14:textId="77777777" w:rsidR="00DB3637" w:rsidRDefault="00DB3637" w:rsidP="00C657DF"/>
    <w:p w14:paraId="0000000E" w14:textId="77777777" w:rsidR="00DB3637" w:rsidRDefault="007C4060" w:rsidP="00C657DF">
      <w:pPr>
        <w:rPr>
          <w:i/>
          <w:iCs/>
        </w:rPr>
      </w:pPr>
      <w:r w:rsidRPr="2E51DA05">
        <w:t>1. Que esta propuesta sólo compromete al proponente que represento, el cual tiene la capacidad jurídica, financiera, técnica y operativa, según lo descrito en los términos de referencia para cumplir todas las obligaciones que se derivan de la presente convocatoria.</w:t>
      </w:r>
    </w:p>
    <w:p w14:paraId="0000000F" w14:textId="77777777" w:rsidR="00DB3637" w:rsidRDefault="00DB3637" w:rsidP="00C657DF"/>
    <w:p w14:paraId="00000010" w14:textId="2BF6FB8F" w:rsidR="00DB3637" w:rsidRDefault="007C4060" w:rsidP="00091F88">
      <w:r w:rsidRPr="2E51DA05">
        <w:t>2. Que en mi condición de representante legal tengo la capacidad de actuar en nombre y representación de</w:t>
      </w:r>
      <w:r w:rsidRPr="2E51DA05">
        <w:rPr>
          <w:color w:val="7030A0"/>
          <w:u w:val="single"/>
        </w:rPr>
        <w:t xml:space="preserve"> </w:t>
      </w:r>
      <w:r w:rsidRPr="2E51DA05">
        <w:rPr>
          <w:color w:val="FF0000"/>
          <w:u w:val="single"/>
        </w:rPr>
        <w:t>(incluir el nombre de la persona natural, equipo conformado o persona jurídica)</w:t>
      </w:r>
      <w:r w:rsidRPr="2E51DA05">
        <w:rPr>
          <w:u w:val="single"/>
        </w:rPr>
        <w:t>,</w:t>
      </w:r>
      <w:r w:rsidRPr="2E51DA05">
        <w:t xml:space="preserve"> y de adelantar todas las actuaciones necesarias para dar cumplimiento a todas las obligaciones que se derivan de la Invitación a Proponer.</w:t>
      </w:r>
    </w:p>
    <w:p w14:paraId="00000011" w14:textId="77777777" w:rsidR="00DB3637" w:rsidRDefault="00DB3637" w:rsidP="00C657DF">
      <w:pPr>
        <w:rPr>
          <w:highlight w:val="white"/>
        </w:rPr>
      </w:pPr>
    </w:p>
    <w:p w14:paraId="00000012" w14:textId="77777777" w:rsidR="00DB3637" w:rsidRDefault="007C4060" w:rsidP="00C657DF">
      <w:r w:rsidRPr="2E51DA05">
        <w:rPr>
          <w:highlight w:val="white"/>
        </w:rPr>
        <w:t xml:space="preserve">3. Que ninguna entidad o persona distinta de los firmantes tiene interés comercial en la </w:t>
      </w:r>
      <w:r w:rsidRPr="2E51DA05">
        <w:t xml:space="preserve">solución presentada. </w:t>
      </w:r>
    </w:p>
    <w:p w14:paraId="00000013" w14:textId="77777777" w:rsidR="00DB3637" w:rsidRDefault="00DB3637" w:rsidP="00C657DF"/>
    <w:p w14:paraId="00000014" w14:textId="77777777" w:rsidR="00DB3637" w:rsidRDefault="007C4060" w:rsidP="00C657DF">
      <w:r w:rsidRPr="2E51DA05">
        <w:t>4. Que conozco, he revisado y acepto, sin condición alguna, todos los términos y condiciones de la convocatoria, sus anexos y adendas, por lo cual el solucionador que represento renuncia de manera expresa a cualquier reclamación que tenga como fundamento la suspensión y/o terminación del proceso de convocatoria o que se derive del desconocimiento o la errónea interpretación de los documentos de la misma, ya que existió oportunidad suficiente para formular preguntas y solicitar aclaraciones sobre los mismos.</w:t>
      </w:r>
    </w:p>
    <w:p w14:paraId="00000015" w14:textId="77777777" w:rsidR="00DB3637" w:rsidRDefault="00DB3637" w:rsidP="00C657DF"/>
    <w:p w14:paraId="00000016" w14:textId="77777777" w:rsidR="00DB3637" w:rsidRDefault="007C4060" w:rsidP="00C657DF">
      <w:r w:rsidRPr="2E51DA05">
        <w:t>5. Que conozco la información general y especial, y demás documentos del proceso de selección junto con sus anexos, y adendas, y aceptó de manera expresa y sin condición alguna todos los requisitos, exigencias y obligaciones en ellos contenidos.</w:t>
      </w:r>
    </w:p>
    <w:p w14:paraId="00000017" w14:textId="77777777" w:rsidR="00DB3637" w:rsidRDefault="00DB3637" w:rsidP="00C657DF"/>
    <w:p w14:paraId="00000018" w14:textId="77777777" w:rsidR="00DB3637" w:rsidRDefault="007C4060" w:rsidP="00C657DF">
      <w:r w:rsidRPr="2E51DA05">
        <w:lastRenderedPageBreak/>
        <w:t>6. Que aceptó de manera expresa e irrestricta todas las disposiciones de la convocatoria relativas al contrato que podría eventualmente celebrarse, así como todo el clausulado de este último sin reparo alguno.</w:t>
      </w:r>
    </w:p>
    <w:p w14:paraId="00000019" w14:textId="77777777" w:rsidR="00DB3637" w:rsidRDefault="00DB3637" w:rsidP="00C657DF"/>
    <w:p w14:paraId="0000001A" w14:textId="7B9B0941" w:rsidR="00DB3637" w:rsidRDefault="007C4060" w:rsidP="00C657DF">
      <w:r w:rsidRPr="022FD81D">
        <w:t xml:space="preserve">7. Que de manera libre, inequívoca, específica y expresa, otorgo mi autorización para el tratamiento de datos de carácter personal que estén contenidos en la presente propuesta y en sus anexos los cuales serán utilizados por </w:t>
      </w:r>
      <w:r w:rsidR="00491D29" w:rsidRPr="00491D29">
        <w:t>FUNDACIÓN TECNALIA COLOMBIA</w:t>
      </w:r>
      <w:r w:rsidR="23059592" w:rsidRPr="00491D29">
        <w:t xml:space="preserve"> </w:t>
      </w:r>
      <w:r w:rsidR="00491D29">
        <w:t xml:space="preserve">y </w:t>
      </w:r>
      <w:r w:rsidR="23059592" w:rsidRPr="022FD81D">
        <w:t>la Secretaría Distrital de Planeación</w:t>
      </w:r>
      <w:r w:rsidRPr="022FD81D">
        <w:t xml:space="preserve">. Así mismo, que como representante legal y </w:t>
      </w:r>
      <w:r w:rsidR="2831D8AC" w:rsidRPr="022FD81D">
        <w:t xml:space="preserve">Responsable </w:t>
      </w:r>
      <w:r w:rsidRPr="022FD81D">
        <w:t>del tratamiento de datos de carácter personal de</w:t>
      </w:r>
      <w:r w:rsidR="59C27FE5" w:rsidRPr="022FD81D">
        <w:t xml:space="preserve"> los miembros de la organización </w:t>
      </w:r>
      <w:r w:rsidRPr="022FD81D">
        <w:t xml:space="preserve">contenida en la presente propuesta, cuento con las autorizaciones correspondientes de sus titulares para ser cedidas. Lo anterior en cumplimiento a los deberes y obligaciones establecidos por las Leyes 1266 de 2008 y 1581 de 2012, reglamentada por el Decreto 1377 de 2013 y demás normas que las modifiquen, adicionen o sustituyan. Igualmente, en mi calidad de representante legal y como </w:t>
      </w:r>
      <w:r w:rsidR="71DB0E09" w:rsidRPr="022FD81D">
        <w:t>R</w:t>
      </w:r>
      <w:r w:rsidRPr="022FD81D">
        <w:t xml:space="preserve">esponsable del tratamiento de datos de </w:t>
      </w:r>
      <w:r w:rsidR="0173C49D" w:rsidRPr="022FD81D">
        <w:t>los miembros del equipo postulante que represento</w:t>
      </w:r>
      <w:r w:rsidRPr="022FD81D">
        <w:t>, manifiesto que ante cualquier incumplimiento de dichos deberes y obligaciones responderé de manera directa y exclusiva.</w:t>
      </w:r>
    </w:p>
    <w:p w14:paraId="0000001B" w14:textId="77777777" w:rsidR="00DB3637" w:rsidRDefault="00DB3637" w:rsidP="00C657DF"/>
    <w:p w14:paraId="0000001C" w14:textId="52D9769B" w:rsidR="00DB3637" w:rsidRDefault="007C4060" w:rsidP="00C657DF">
      <w:pPr>
        <w:rPr>
          <w:highlight w:val="white"/>
        </w:rPr>
      </w:pPr>
      <w:r w:rsidRPr="2E51DA05">
        <w:t xml:space="preserve">9. </w:t>
      </w:r>
      <w:bookmarkStart w:id="0" w:name="_Int_uKIr6TKG"/>
      <w:r w:rsidRPr="2E51DA05">
        <w:t>Que</w:t>
      </w:r>
      <w:bookmarkEnd w:id="0"/>
      <w:r w:rsidRPr="2E51DA05">
        <w:t xml:space="preserve"> en </w:t>
      </w:r>
      <w:r w:rsidR="414208A2" w:rsidRPr="2E51DA05">
        <w:t>el event</w:t>
      </w:r>
      <w:r w:rsidRPr="2E51DA05">
        <w:t xml:space="preserve">o de resultar ganador, realizaré los trámites necesarios para el perfeccionamiento y ejecución del contrato a suscribir en el plazo </w:t>
      </w:r>
      <w:r w:rsidRPr="2E51DA05">
        <w:rPr>
          <w:highlight w:val="white"/>
        </w:rPr>
        <w:t>señalado en el cronograma de la convocatoria</w:t>
      </w:r>
      <w:r w:rsidR="141DAEFD" w:rsidRPr="2E51DA05">
        <w:rPr>
          <w:highlight w:val="white"/>
        </w:rPr>
        <w:t>.</w:t>
      </w:r>
    </w:p>
    <w:p w14:paraId="0000001D" w14:textId="77777777" w:rsidR="00DB3637" w:rsidRDefault="00DB3637" w:rsidP="00C657DF"/>
    <w:p w14:paraId="0000001E" w14:textId="77777777" w:rsidR="00DB3637" w:rsidRDefault="007C4060" w:rsidP="00C657DF">
      <w:r w:rsidRPr="2E51DA05">
        <w:t xml:space="preserve">10. Que en caso de ser seleccionado el solucionador que represento, me comprometo a dar total cumplimiento a lo establecido en nuestra propuesta y en los documentos soporte del presente proceso de selección. </w:t>
      </w:r>
    </w:p>
    <w:p w14:paraId="0000001F" w14:textId="77777777" w:rsidR="00DB3637" w:rsidRDefault="00DB3637" w:rsidP="00C657DF"/>
    <w:p w14:paraId="00000020" w14:textId="2CB407D9" w:rsidR="00DB3637" w:rsidRDefault="007C4060" w:rsidP="00C657DF">
      <w:r w:rsidRPr="2E51DA05">
        <w:t xml:space="preserve">11. Que no nos hallamos (la sociedad que represento, todos los representantes legales, accionistas o socios, miembros de los órganos sociales y administradores) incursos en alguna causal de inhabilidad, incompatibilidad o conflicto de interés de las señaladas en la </w:t>
      </w:r>
      <w:r w:rsidR="552CC3A2" w:rsidRPr="2E51DA05">
        <w:t xml:space="preserve">Constitución Política y la </w:t>
      </w:r>
      <w:r w:rsidRPr="2E51DA05">
        <w:t xml:space="preserve">ley. </w:t>
      </w:r>
    </w:p>
    <w:p w14:paraId="00000021" w14:textId="77777777" w:rsidR="00DB3637" w:rsidRDefault="00DB3637" w:rsidP="00C657DF"/>
    <w:p w14:paraId="00000022" w14:textId="65D09703" w:rsidR="00DB3637" w:rsidRDefault="007C4060" w:rsidP="00C657DF">
      <w:r w:rsidRPr="2E51DA05">
        <w:t xml:space="preserve">12. Que conozco las especificaciones técnicas y condiciones establecidas en los Términos de </w:t>
      </w:r>
      <w:r w:rsidR="40C1B3D1" w:rsidRPr="2E51DA05">
        <w:t>R</w:t>
      </w:r>
      <w:r w:rsidRPr="2E51DA05">
        <w:t>eferencia de la convocatoria y sus anexos</w:t>
      </w:r>
      <w:r w:rsidR="381CAE2D" w:rsidRPr="2E51DA05">
        <w:t xml:space="preserve">, </w:t>
      </w:r>
      <w:r w:rsidR="46B8BE95" w:rsidRPr="2E51DA05">
        <w:t xml:space="preserve">de modo que manifiesto que </w:t>
      </w:r>
      <w:r w:rsidRPr="2E51DA05">
        <w:t>la propuesta que present</w:t>
      </w:r>
      <w:r w:rsidR="1DB1E81D" w:rsidRPr="2E51DA05">
        <w:t>o</w:t>
      </w:r>
      <w:r w:rsidRPr="2E51DA05">
        <w:t xml:space="preserve"> cumple y garantiza todas las condiciones y especificaciones antes </w:t>
      </w:r>
      <w:r w:rsidR="7DB3BBC7" w:rsidRPr="2E51DA05">
        <w:t>mencionadas a</w:t>
      </w:r>
      <w:r w:rsidRPr="2E51DA05">
        <w:t xml:space="preserve"> cabalidad. </w:t>
      </w:r>
    </w:p>
    <w:p w14:paraId="00000023" w14:textId="77777777" w:rsidR="00DB3637" w:rsidRDefault="00DB3637" w:rsidP="00C657DF"/>
    <w:p w14:paraId="00000024" w14:textId="77777777" w:rsidR="00DB3637" w:rsidRDefault="007C4060" w:rsidP="00C657DF">
      <w:r w:rsidRPr="2E51DA05">
        <w:t xml:space="preserve">13. La dirección comercial del solucionador que represento y donde se puede remitir o enviar por correo notificaciones relacionadas con esta convocatoria, es la siguiente: </w:t>
      </w:r>
    </w:p>
    <w:p w14:paraId="00000025" w14:textId="77777777" w:rsidR="00DB3637" w:rsidRDefault="00DB3637" w:rsidP="00C657DF"/>
    <w:tbl>
      <w:tblPr>
        <w:tblW w:w="8363" w:type="dxa"/>
        <w:tblInd w:w="496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210"/>
        <w:gridCol w:w="5153"/>
      </w:tblGrid>
      <w:tr w:rsidR="00DB3637" w14:paraId="32000A20" w14:textId="77777777" w:rsidTr="2E51DA05">
        <w:trPr>
          <w:trHeight w:val="340"/>
        </w:trPr>
        <w:tc>
          <w:tcPr>
            <w:tcW w:w="3210" w:type="dxa"/>
            <w:vAlign w:val="center"/>
          </w:tcPr>
          <w:p w14:paraId="00000026" w14:textId="77777777" w:rsidR="00DB3637" w:rsidRDefault="007C4060" w:rsidP="00C657DF">
            <w:bookmarkStart w:id="1" w:name="_heading=h.gjdgxs"/>
            <w:bookmarkEnd w:id="1"/>
            <w:r w:rsidRPr="2E51DA05">
              <w:t>Nombre del solucionador</w:t>
            </w:r>
          </w:p>
        </w:tc>
        <w:tc>
          <w:tcPr>
            <w:tcW w:w="5153" w:type="dxa"/>
            <w:vAlign w:val="center"/>
          </w:tcPr>
          <w:p w14:paraId="00000027" w14:textId="77777777" w:rsidR="00DB3637" w:rsidRDefault="007C4060" w:rsidP="00C657DF">
            <w:pPr>
              <w:rPr>
                <w:color w:val="7030A0"/>
              </w:rPr>
            </w:pPr>
            <w:r w:rsidRPr="2E51DA05">
              <w:rPr>
                <w:color w:val="7030A0"/>
              </w:rPr>
              <w:t>Indicar el nombre del proponente persona natural, jurídica, consorcio o unión temporal</w:t>
            </w:r>
          </w:p>
        </w:tc>
      </w:tr>
      <w:tr w:rsidR="00DB3637" w14:paraId="30401485" w14:textId="77777777" w:rsidTr="2E51DA05">
        <w:trPr>
          <w:trHeight w:val="340"/>
        </w:trPr>
        <w:tc>
          <w:tcPr>
            <w:tcW w:w="3210" w:type="dxa"/>
            <w:vAlign w:val="center"/>
          </w:tcPr>
          <w:p w14:paraId="00000028" w14:textId="77777777" w:rsidR="00DB3637" w:rsidRDefault="007C4060" w:rsidP="00C657DF">
            <w:r w:rsidRPr="2E51DA05">
              <w:t>Documento de identificación o NIT</w:t>
            </w:r>
          </w:p>
        </w:tc>
        <w:tc>
          <w:tcPr>
            <w:tcW w:w="5153" w:type="dxa"/>
            <w:vAlign w:val="center"/>
          </w:tcPr>
          <w:p w14:paraId="00000029" w14:textId="77777777" w:rsidR="00DB3637" w:rsidRDefault="007C4060" w:rsidP="00C657DF">
            <w:pPr>
              <w:rPr>
                <w:color w:val="7030A0"/>
              </w:rPr>
            </w:pPr>
            <w:r w:rsidRPr="2E51DA05">
              <w:rPr>
                <w:color w:val="7030A0"/>
              </w:rPr>
              <w:t>Indicar el documento de identificación</w:t>
            </w:r>
          </w:p>
        </w:tc>
      </w:tr>
      <w:tr w:rsidR="00DB3637" w14:paraId="526316BB" w14:textId="77777777" w:rsidTr="2E51DA05">
        <w:trPr>
          <w:trHeight w:val="340"/>
        </w:trPr>
        <w:tc>
          <w:tcPr>
            <w:tcW w:w="3210" w:type="dxa"/>
            <w:vAlign w:val="center"/>
          </w:tcPr>
          <w:p w14:paraId="0000002A" w14:textId="77777777" w:rsidR="00DB3637" w:rsidRDefault="007C4060" w:rsidP="00C657DF">
            <w:r w:rsidRPr="2E51DA05">
              <w:t>Nombre del representante legal</w:t>
            </w:r>
          </w:p>
        </w:tc>
        <w:tc>
          <w:tcPr>
            <w:tcW w:w="5153" w:type="dxa"/>
            <w:vAlign w:val="center"/>
          </w:tcPr>
          <w:p w14:paraId="0000002B" w14:textId="77777777" w:rsidR="00DB3637" w:rsidRDefault="007C4060" w:rsidP="00C657DF">
            <w:pPr>
              <w:rPr>
                <w:color w:val="7030A0"/>
              </w:rPr>
            </w:pPr>
            <w:r w:rsidRPr="2E51DA05">
              <w:rPr>
                <w:color w:val="7030A0"/>
              </w:rPr>
              <w:t>Indicar el nombre del representante legal o nombre del proponente en caso de persona natural</w:t>
            </w:r>
          </w:p>
        </w:tc>
      </w:tr>
      <w:tr w:rsidR="00DB3637" w14:paraId="1B5DF732" w14:textId="77777777" w:rsidTr="2E51DA05">
        <w:trPr>
          <w:trHeight w:val="340"/>
        </w:trPr>
        <w:tc>
          <w:tcPr>
            <w:tcW w:w="3210" w:type="dxa"/>
            <w:vAlign w:val="center"/>
          </w:tcPr>
          <w:p w14:paraId="0000002C" w14:textId="77777777" w:rsidR="00DB3637" w:rsidRDefault="007C4060" w:rsidP="00C657DF">
            <w:r w:rsidRPr="2E51DA05">
              <w:t>Dirección</w:t>
            </w:r>
          </w:p>
        </w:tc>
        <w:tc>
          <w:tcPr>
            <w:tcW w:w="5153" w:type="dxa"/>
            <w:vAlign w:val="center"/>
          </w:tcPr>
          <w:p w14:paraId="0000002D" w14:textId="77777777" w:rsidR="00DB3637" w:rsidRDefault="007C4060" w:rsidP="00C657DF">
            <w:pPr>
              <w:rPr>
                <w:color w:val="7030A0"/>
              </w:rPr>
            </w:pPr>
            <w:r w:rsidRPr="2E51DA05">
              <w:rPr>
                <w:color w:val="7030A0"/>
              </w:rPr>
              <w:t>Indicar la dirección de residencia</w:t>
            </w:r>
          </w:p>
        </w:tc>
      </w:tr>
      <w:tr w:rsidR="00DB3637" w14:paraId="677623A5" w14:textId="77777777" w:rsidTr="2E51DA05">
        <w:trPr>
          <w:trHeight w:val="340"/>
        </w:trPr>
        <w:tc>
          <w:tcPr>
            <w:tcW w:w="3210" w:type="dxa"/>
            <w:vAlign w:val="center"/>
          </w:tcPr>
          <w:p w14:paraId="0000002E" w14:textId="77777777" w:rsidR="00DB3637" w:rsidRDefault="007C4060" w:rsidP="00C657DF">
            <w:r w:rsidRPr="2E51DA05">
              <w:t>Ciudad</w:t>
            </w:r>
          </w:p>
        </w:tc>
        <w:tc>
          <w:tcPr>
            <w:tcW w:w="5153" w:type="dxa"/>
            <w:vAlign w:val="center"/>
          </w:tcPr>
          <w:p w14:paraId="0000002F" w14:textId="77777777" w:rsidR="00DB3637" w:rsidRDefault="007C4060" w:rsidP="00C657DF">
            <w:pPr>
              <w:rPr>
                <w:color w:val="7030A0"/>
              </w:rPr>
            </w:pPr>
            <w:r w:rsidRPr="2E51DA05">
              <w:rPr>
                <w:color w:val="7030A0"/>
              </w:rPr>
              <w:t>Indicar la ciudad de residencia</w:t>
            </w:r>
          </w:p>
        </w:tc>
      </w:tr>
      <w:tr w:rsidR="00DB3637" w14:paraId="20B5B590" w14:textId="77777777" w:rsidTr="2E51DA05">
        <w:trPr>
          <w:trHeight w:val="340"/>
        </w:trPr>
        <w:tc>
          <w:tcPr>
            <w:tcW w:w="3210" w:type="dxa"/>
            <w:vAlign w:val="center"/>
          </w:tcPr>
          <w:p w14:paraId="00000030" w14:textId="77777777" w:rsidR="00DB3637" w:rsidRDefault="007C4060" w:rsidP="00C657DF">
            <w:r w:rsidRPr="2E51DA05">
              <w:t>Teléfono fijo</w:t>
            </w:r>
          </w:p>
        </w:tc>
        <w:tc>
          <w:tcPr>
            <w:tcW w:w="5153" w:type="dxa"/>
            <w:vAlign w:val="center"/>
          </w:tcPr>
          <w:p w14:paraId="00000031" w14:textId="77777777" w:rsidR="00DB3637" w:rsidRDefault="007C4060" w:rsidP="00C657DF">
            <w:pPr>
              <w:rPr>
                <w:color w:val="7030A0"/>
              </w:rPr>
            </w:pPr>
            <w:r w:rsidRPr="2E51DA05">
              <w:rPr>
                <w:color w:val="7030A0"/>
              </w:rPr>
              <w:t>Indicar teléfono fijo de contacto</w:t>
            </w:r>
          </w:p>
        </w:tc>
      </w:tr>
      <w:tr w:rsidR="00DB3637" w14:paraId="62DA10A3" w14:textId="77777777" w:rsidTr="2E51DA05">
        <w:trPr>
          <w:trHeight w:val="340"/>
        </w:trPr>
        <w:tc>
          <w:tcPr>
            <w:tcW w:w="3210" w:type="dxa"/>
            <w:vAlign w:val="center"/>
          </w:tcPr>
          <w:p w14:paraId="00000032" w14:textId="77777777" w:rsidR="00DB3637" w:rsidRDefault="007C4060" w:rsidP="00C657DF">
            <w:r w:rsidRPr="2E51DA05">
              <w:t>Teléfono celular</w:t>
            </w:r>
          </w:p>
        </w:tc>
        <w:tc>
          <w:tcPr>
            <w:tcW w:w="5153" w:type="dxa"/>
            <w:vAlign w:val="center"/>
          </w:tcPr>
          <w:p w14:paraId="00000033" w14:textId="77777777" w:rsidR="00DB3637" w:rsidRDefault="007C4060" w:rsidP="00C657DF">
            <w:pPr>
              <w:rPr>
                <w:color w:val="7030A0"/>
              </w:rPr>
            </w:pPr>
            <w:r w:rsidRPr="2E51DA05">
              <w:rPr>
                <w:color w:val="7030A0"/>
              </w:rPr>
              <w:t>Indicar celular de contacto</w:t>
            </w:r>
          </w:p>
        </w:tc>
      </w:tr>
      <w:tr w:rsidR="00DB3637" w14:paraId="0357A908" w14:textId="77777777" w:rsidTr="2E51DA05">
        <w:trPr>
          <w:trHeight w:val="340"/>
        </w:trPr>
        <w:tc>
          <w:tcPr>
            <w:tcW w:w="3210" w:type="dxa"/>
            <w:vAlign w:val="center"/>
          </w:tcPr>
          <w:p w14:paraId="00000034" w14:textId="77777777" w:rsidR="00DB3637" w:rsidRDefault="007C4060" w:rsidP="00C657DF">
            <w:r w:rsidRPr="2E51DA05">
              <w:lastRenderedPageBreak/>
              <w:t>Persona Contacto</w:t>
            </w:r>
          </w:p>
        </w:tc>
        <w:tc>
          <w:tcPr>
            <w:tcW w:w="5153" w:type="dxa"/>
            <w:vAlign w:val="center"/>
          </w:tcPr>
          <w:p w14:paraId="00000035" w14:textId="77777777" w:rsidR="00DB3637" w:rsidRDefault="007C4060" w:rsidP="00C657DF">
            <w:pPr>
              <w:rPr>
                <w:color w:val="7030A0"/>
              </w:rPr>
            </w:pPr>
            <w:r w:rsidRPr="2E51DA05">
              <w:rPr>
                <w:color w:val="7030A0"/>
              </w:rPr>
              <w:t>Indicar nombre de la persona de contacto directo</w:t>
            </w:r>
          </w:p>
        </w:tc>
      </w:tr>
      <w:tr w:rsidR="00DB3637" w14:paraId="5C0A7777" w14:textId="77777777" w:rsidTr="2E51DA05">
        <w:trPr>
          <w:trHeight w:val="340"/>
        </w:trPr>
        <w:tc>
          <w:tcPr>
            <w:tcW w:w="3210" w:type="dxa"/>
            <w:vAlign w:val="center"/>
          </w:tcPr>
          <w:p w14:paraId="00000036" w14:textId="77777777" w:rsidR="00DB3637" w:rsidRDefault="007C4060" w:rsidP="00C657DF">
            <w:r w:rsidRPr="2E51DA05">
              <w:t>E-mail</w:t>
            </w:r>
          </w:p>
        </w:tc>
        <w:tc>
          <w:tcPr>
            <w:tcW w:w="5153" w:type="dxa"/>
            <w:vAlign w:val="center"/>
          </w:tcPr>
          <w:p w14:paraId="00000037" w14:textId="77777777" w:rsidR="00DB3637" w:rsidRDefault="007C4060" w:rsidP="00C657DF">
            <w:pPr>
              <w:rPr>
                <w:color w:val="7030A0"/>
              </w:rPr>
            </w:pPr>
            <w:r w:rsidRPr="2E51DA05">
              <w:rPr>
                <w:color w:val="7030A0"/>
              </w:rPr>
              <w:t>Indicar correo electrónico de contacto</w:t>
            </w:r>
          </w:p>
        </w:tc>
      </w:tr>
    </w:tbl>
    <w:p w14:paraId="00000038" w14:textId="77777777" w:rsidR="00DB3637" w:rsidRDefault="00DB3637" w:rsidP="00C657DF"/>
    <w:p w14:paraId="00000039" w14:textId="77777777" w:rsidR="00DB3637" w:rsidRDefault="007C4060" w:rsidP="00C657DF">
      <w:r w:rsidRPr="2E51DA05">
        <w:t xml:space="preserve">14. Que me obligo a informar todo cambio de la información antes relacionada que ocurra durante el desarrollo de la convocatoria y durante la ejecución del contrato que se pueda llegar a suscribir como consecuencia de esta Invitación hasta su liquidación final. </w:t>
      </w:r>
    </w:p>
    <w:p w14:paraId="0000003A" w14:textId="77777777" w:rsidR="00DB3637" w:rsidRDefault="00DB3637" w:rsidP="00C657DF"/>
    <w:p w14:paraId="0000003B" w14:textId="77777777" w:rsidR="00DB3637" w:rsidRDefault="007C4060" w:rsidP="00C657DF">
      <w:r w:rsidRPr="2E51DA05">
        <w:t xml:space="preserve">Atentamente, </w:t>
      </w:r>
    </w:p>
    <w:p w14:paraId="0000003C" w14:textId="77777777" w:rsidR="00DB3637" w:rsidRDefault="00DB3637" w:rsidP="00C657DF"/>
    <w:p w14:paraId="349B9709" w14:textId="6A9104ED" w:rsidR="2E51DA05" w:rsidRDefault="2E51DA05" w:rsidP="00C657DF"/>
    <w:p w14:paraId="7048A11B" w14:textId="49FEC89E" w:rsidR="2E51DA05" w:rsidRDefault="2E51DA05" w:rsidP="00C657DF"/>
    <w:p w14:paraId="7661B0DB" w14:textId="44216E8E" w:rsidR="2E51DA05" w:rsidRDefault="00491D29" w:rsidP="00C657DF">
      <w:r>
        <w:t>______________________________________________________</w:t>
      </w:r>
    </w:p>
    <w:p w14:paraId="0000003D" w14:textId="5CA256C1" w:rsidR="00DB3637" w:rsidRPr="00491D29" w:rsidRDefault="00491D29" w:rsidP="00C657DF">
      <w:r>
        <w:t>F</w:t>
      </w:r>
      <w:r w:rsidRPr="00491D29">
        <w:t>irma</w:t>
      </w:r>
    </w:p>
    <w:p w14:paraId="0000003F" w14:textId="77777777" w:rsidR="00DB3637" w:rsidRDefault="007C4060" w:rsidP="00C657DF">
      <w:pPr>
        <w:rPr>
          <w:color w:val="7030A0"/>
        </w:rPr>
      </w:pPr>
      <w:r>
        <w:rPr>
          <w:color w:val="7030A0"/>
        </w:rPr>
        <w:t>Nombre representante legal o proponente</w:t>
      </w:r>
    </w:p>
    <w:p w14:paraId="00000040" w14:textId="102B6141" w:rsidR="00DB3637" w:rsidRDefault="007C4060" w:rsidP="00C657DF">
      <w:pPr>
        <w:rPr>
          <w:color w:val="7030A0"/>
        </w:rPr>
      </w:pPr>
      <w:r>
        <w:rPr>
          <w:color w:val="7030A0"/>
        </w:rPr>
        <w:t>C</w:t>
      </w:r>
      <w:r w:rsidR="00491D29">
        <w:rPr>
          <w:color w:val="7030A0"/>
        </w:rPr>
        <w:t>.</w:t>
      </w:r>
      <w:r>
        <w:rPr>
          <w:color w:val="7030A0"/>
        </w:rPr>
        <w:t>C</w:t>
      </w:r>
      <w:r w:rsidR="00491D29">
        <w:rPr>
          <w:color w:val="7030A0"/>
        </w:rPr>
        <w:t xml:space="preserve">. </w:t>
      </w:r>
      <w:r>
        <w:rPr>
          <w:color w:val="7030A0"/>
        </w:rPr>
        <w:t xml:space="preserve"> </w:t>
      </w:r>
    </w:p>
    <w:p w14:paraId="00000041" w14:textId="77777777" w:rsidR="00DB3637" w:rsidRDefault="00DB3637" w:rsidP="00C657DF">
      <w:pPr>
        <w:rPr>
          <w:color w:val="7030A0"/>
        </w:rPr>
      </w:pPr>
    </w:p>
    <w:p w14:paraId="00000042" w14:textId="77777777" w:rsidR="00DB3637" w:rsidRDefault="00DB3637" w:rsidP="00C657DF">
      <w:pPr>
        <w:rPr>
          <w:color w:val="7030A0"/>
        </w:rPr>
      </w:pPr>
    </w:p>
    <w:p w14:paraId="0000004C" w14:textId="77777777" w:rsidR="00DB3637" w:rsidRDefault="00DB3637" w:rsidP="00C657DF">
      <w:pPr>
        <w:rPr>
          <w:color w:val="7030A0"/>
        </w:rPr>
      </w:pPr>
    </w:p>
    <w:p w14:paraId="0000008F" w14:textId="73B4FF1A" w:rsidR="00DB3637" w:rsidRDefault="00DB3637" w:rsidP="00C657DF"/>
    <w:p w14:paraId="00000090" w14:textId="77777777" w:rsidR="00DB3637" w:rsidRDefault="00DB3637" w:rsidP="00C657DF"/>
    <w:sectPr w:rsidR="00DB3637" w:rsidSect="00521F55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1418" w:right="1418" w:bottom="1418" w:left="1418" w:header="0" w:footer="0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298830" w14:textId="77777777" w:rsidR="00D408A4" w:rsidRDefault="00D408A4">
      <w:r>
        <w:separator/>
      </w:r>
    </w:p>
  </w:endnote>
  <w:endnote w:type="continuationSeparator" w:id="0">
    <w:p w14:paraId="57CAE580" w14:textId="77777777" w:rsidR="00D408A4" w:rsidRDefault="00D408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0353A57C-5CA8-4031-A993-9202C571756B}"/>
    <w:embedBold r:id="rId2" w:fontKey="{B4AA83A0-8EBE-42E8-86BE-A303C2CBC011}"/>
    <w:embedItalic r:id="rId3" w:fontKey="{AA1FC803-6394-42B6-9FF8-35480AD16D75}"/>
  </w:font>
  <w:font w:name="Dosis">
    <w:charset w:val="00"/>
    <w:family w:val="auto"/>
    <w:pitch w:val="variable"/>
    <w:sig w:usb0="A00000BF" w:usb1="4000207B" w:usb2="00000000" w:usb3="00000000" w:csb0="00000093" w:csb1="00000000"/>
    <w:embedRegular r:id="rId4" w:fontKey="{27681178-8954-4A0D-BD36-D7CC90FA7170}"/>
    <w:embedBold r:id="rId5" w:fontKey="{E3D1D6C3-54E0-4746-B060-1852671CCAC3}"/>
    <w:embedItalic r:id="rId6" w:fontKey="{3B5F9F92-7657-4E53-85F1-4C2AF85E4B4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B5E58106-33DB-4FB6-972A-C7216B7D8CEE}"/>
    <w:embedItalic r:id="rId8" w:fontKey="{08370C66-0BC3-4F4D-9460-7C31F91B656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A274D741-5077-4A7B-9FBB-46DC457530D2}"/>
    <w:embedItalic r:id="rId10" w:fontKey="{A4AAE0A3-7477-4971-9AD6-6F6A4F93133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E5F57A0C-F25A-469C-91BB-516E8AD9201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2" w:fontKey="{57225926-88F0-4D1F-B98C-5CE1E389F6B3}"/>
    <w:embedItalic r:id="rId13" w:fontKey="{561066D2-496F-47CC-9A39-4D9D4E7CC7D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E708BE" w14:textId="77777777" w:rsidR="00DB2064" w:rsidRDefault="00DB2064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93" w14:textId="77777777" w:rsidR="00DB3637" w:rsidRDefault="00DB3637">
    <w:pPr>
      <w:pStyle w:val="Normal2"/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color w:val="000000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94" w14:textId="124E7CB9" w:rsidR="00DB3637" w:rsidRDefault="00DB3637" w:rsidP="22A3FAC2">
    <w:pPr>
      <w:pStyle w:val="Normal2"/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BE60C6" w14:textId="77777777" w:rsidR="00D408A4" w:rsidRDefault="00D408A4">
      <w:r>
        <w:separator/>
      </w:r>
    </w:p>
  </w:footnote>
  <w:footnote w:type="continuationSeparator" w:id="0">
    <w:p w14:paraId="745B17C1" w14:textId="77777777" w:rsidR="00D408A4" w:rsidRDefault="00D408A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A42E6F" w14:textId="77777777" w:rsidR="00DB2064" w:rsidRDefault="00DB2064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91" w14:textId="72BF195C" w:rsidR="00DB3637" w:rsidRDefault="00054140">
    <w:pPr>
      <w:pStyle w:val="Normal2"/>
      <w:tabs>
        <w:tab w:val="center" w:pos="4419"/>
      </w:tabs>
      <w:ind w:left="-1417"/>
      <w:jc w:val="center"/>
    </w:pPr>
    <w:r>
      <w:rPr>
        <w:noProof/>
      </w:rPr>
      <w:drawing>
        <wp:anchor distT="0" distB="0" distL="114300" distR="114300" simplePos="0" relativeHeight="251658241" behindDoc="0" locked="0" layoutInCell="1" allowOverlap="1" wp14:anchorId="283CE00D" wp14:editId="70CEB0C1">
          <wp:simplePos x="0" y="0"/>
          <wp:positionH relativeFrom="column">
            <wp:posOffset>-873125</wp:posOffset>
          </wp:positionH>
          <wp:positionV relativeFrom="paragraph">
            <wp:posOffset>0</wp:posOffset>
          </wp:positionV>
          <wp:extent cx="7715885" cy="1585595"/>
          <wp:effectExtent l="0" t="0" r="0" b="0"/>
          <wp:wrapSquare wrapText="bothSides"/>
          <wp:docPr id="907979804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7979804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15885" cy="15855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92" w14:textId="53F86A71" w:rsidR="00DB3637" w:rsidRDefault="00054140" w:rsidP="005E1DB5">
    <w:pPr>
      <w:pStyle w:val="Normal2"/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</w:pPr>
    <w:r>
      <w:rPr>
        <w:noProof/>
      </w:rPr>
      <w:drawing>
        <wp:anchor distT="0" distB="0" distL="114300" distR="114300" simplePos="0" relativeHeight="251658240" behindDoc="0" locked="0" layoutInCell="1" allowOverlap="1" wp14:anchorId="7C184C63" wp14:editId="00AAB31A">
          <wp:simplePos x="0" y="0"/>
          <wp:positionH relativeFrom="column">
            <wp:posOffset>-878205</wp:posOffset>
          </wp:positionH>
          <wp:positionV relativeFrom="paragraph">
            <wp:posOffset>0</wp:posOffset>
          </wp:positionV>
          <wp:extent cx="7715885" cy="1585595"/>
          <wp:effectExtent l="0" t="0" r="0" b="0"/>
          <wp:wrapSquare wrapText="bothSides"/>
          <wp:docPr id="51898143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98143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15885" cy="15855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eyvoJWoDUI2Eks" int2:id="FMYy8KtF">
      <int2:state int2:value="Rejected" int2:type="spell"/>
    </int2:textHash>
    <int2:bookmark int2:bookmarkName="_Int_uKIr6TKG" int2:invalidationBookmarkName="" int2:hashCode="XAe+6m8g30e1Io" int2:id="TYUOZghN">
      <int2:state int2:value="Rejected" int2:type="gram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5955A19"/>
    <w:multiLevelType w:val="multilevel"/>
    <w:tmpl w:val="FFFFFFFF"/>
    <w:lvl w:ilvl="0">
      <w:start w:val="1"/>
      <w:numFmt w:val="bullet"/>
      <w:pStyle w:val="heading12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pStyle w:val="heading42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pStyle w:val="heading52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pStyle w:val="heading62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pStyle w:val="Ttulo7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pStyle w:val="Ttulo8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pStyle w:val="Ttulo9"/>
      <w:lvlText w:val="▪"/>
      <w:lvlJc w:val="left"/>
      <w:pPr>
        <w:ind w:left="6480" w:hanging="360"/>
      </w:pPr>
      <w:rPr>
        <w:u w:val="none"/>
      </w:rPr>
    </w:lvl>
  </w:abstractNum>
  <w:num w:numId="1" w16cid:durableId="5811828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3637"/>
    <w:rsid w:val="00024951"/>
    <w:rsid w:val="00054140"/>
    <w:rsid w:val="00091F88"/>
    <w:rsid w:val="000B582B"/>
    <w:rsid w:val="000C4EFD"/>
    <w:rsid w:val="000E05DC"/>
    <w:rsid w:val="000E3F65"/>
    <w:rsid w:val="0010668C"/>
    <w:rsid w:val="00133478"/>
    <w:rsid w:val="00164ED3"/>
    <w:rsid w:val="001B28F4"/>
    <w:rsid w:val="001E7B35"/>
    <w:rsid w:val="001F03E2"/>
    <w:rsid w:val="00244702"/>
    <w:rsid w:val="003C031E"/>
    <w:rsid w:val="003D721A"/>
    <w:rsid w:val="003F4D2B"/>
    <w:rsid w:val="003F6B0F"/>
    <w:rsid w:val="00412A76"/>
    <w:rsid w:val="00417484"/>
    <w:rsid w:val="00423054"/>
    <w:rsid w:val="00427BB7"/>
    <w:rsid w:val="00491D29"/>
    <w:rsid w:val="004E33EA"/>
    <w:rsid w:val="004E49C8"/>
    <w:rsid w:val="00521F55"/>
    <w:rsid w:val="00551902"/>
    <w:rsid w:val="00552B4C"/>
    <w:rsid w:val="00560E67"/>
    <w:rsid w:val="0056651D"/>
    <w:rsid w:val="005C7CB8"/>
    <w:rsid w:val="005E1DB5"/>
    <w:rsid w:val="00670F79"/>
    <w:rsid w:val="00682110"/>
    <w:rsid w:val="006863E9"/>
    <w:rsid w:val="006B1A6E"/>
    <w:rsid w:val="00764C38"/>
    <w:rsid w:val="00766C50"/>
    <w:rsid w:val="007C4060"/>
    <w:rsid w:val="007E6FAF"/>
    <w:rsid w:val="00812DE9"/>
    <w:rsid w:val="008363E4"/>
    <w:rsid w:val="008D028D"/>
    <w:rsid w:val="009252BB"/>
    <w:rsid w:val="009A066A"/>
    <w:rsid w:val="009B2D1F"/>
    <w:rsid w:val="009D0932"/>
    <w:rsid w:val="009E79BD"/>
    <w:rsid w:val="009F60CF"/>
    <w:rsid w:val="00A143A3"/>
    <w:rsid w:val="00A40FEE"/>
    <w:rsid w:val="00A76100"/>
    <w:rsid w:val="00A87869"/>
    <w:rsid w:val="00AD2B2D"/>
    <w:rsid w:val="00AE40C1"/>
    <w:rsid w:val="00AF56B1"/>
    <w:rsid w:val="00B0BE46"/>
    <w:rsid w:val="00B21EE0"/>
    <w:rsid w:val="00B2407A"/>
    <w:rsid w:val="00B66FFD"/>
    <w:rsid w:val="00B67A5C"/>
    <w:rsid w:val="00B80D7A"/>
    <w:rsid w:val="00BC40BF"/>
    <w:rsid w:val="00BD3DF7"/>
    <w:rsid w:val="00BE7402"/>
    <w:rsid w:val="00C049A4"/>
    <w:rsid w:val="00C17B3D"/>
    <w:rsid w:val="00C326D6"/>
    <w:rsid w:val="00C657DF"/>
    <w:rsid w:val="00CE0E36"/>
    <w:rsid w:val="00D34ECA"/>
    <w:rsid w:val="00D402A4"/>
    <w:rsid w:val="00D408A4"/>
    <w:rsid w:val="00D87DD9"/>
    <w:rsid w:val="00DB2064"/>
    <w:rsid w:val="00DB3637"/>
    <w:rsid w:val="00DD4E68"/>
    <w:rsid w:val="00DE57ED"/>
    <w:rsid w:val="00DF77CB"/>
    <w:rsid w:val="00E07149"/>
    <w:rsid w:val="00F17FB5"/>
    <w:rsid w:val="00F21E83"/>
    <w:rsid w:val="00FD341C"/>
    <w:rsid w:val="0173C49D"/>
    <w:rsid w:val="01B67012"/>
    <w:rsid w:val="01ECC2DB"/>
    <w:rsid w:val="01ED259C"/>
    <w:rsid w:val="022FD81D"/>
    <w:rsid w:val="03FF6F13"/>
    <w:rsid w:val="07A4E497"/>
    <w:rsid w:val="0C1C469B"/>
    <w:rsid w:val="0D078455"/>
    <w:rsid w:val="0FA8D206"/>
    <w:rsid w:val="119A3FDD"/>
    <w:rsid w:val="137EB3AE"/>
    <w:rsid w:val="141DAEFD"/>
    <w:rsid w:val="14A90190"/>
    <w:rsid w:val="151358BB"/>
    <w:rsid w:val="1A7B21E9"/>
    <w:rsid w:val="1A941DA8"/>
    <w:rsid w:val="1B57D3EC"/>
    <w:rsid w:val="1BC81D8A"/>
    <w:rsid w:val="1C165011"/>
    <w:rsid w:val="1C7F547F"/>
    <w:rsid w:val="1CF33816"/>
    <w:rsid w:val="1D975959"/>
    <w:rsid w:val="1DB1E81D"/>
    <w:rsid w:val="1FEC54D6"/>
    <w:rsid w:val="20672CB3"/>
    <w:rsid w:val="2161BAD9"/>
    <w:rsid w:val="21F15460"/>
    <w:rsid w:val="2236EFD8"/>
    <w:rsid w:val="22A3FAC2"/>
    <w:rsid w:val="23059592"/>
    <w:rsid w:val="237F514D"/>
    <w:rsid w:val="245F1250"/>
    <w:rsid w:val="24D49C10"/>
    <w:rsid w:val="26058507"/>
    <w:rsid w:val="2618F2FC"/>
    <w:rsid w:val="28238AA2"/>
    <w:rsid w:val="2831D8AC"/>
    <w:rsid w:val="2864C30D"/>
    <w:rsid w:val="286AC405"/>
    <w:rsid w:val="295C1B17"/>
    <w:rsid w:val="29987145"/>
    <w:rsid w:val="29D9D7F2"/>
    <w:rsid w:val="2A433110"/>
    <w:rsid w:val="2A4C087C"/>
    <w:rsid w:val="2A5F3A2E"/>
    <w:rsid w:val="2BF28BA7"/>
    <w:rsid w:val="2C104C11"/>
    <w:rsid w:val="2CE9326D"/>
    <w:rsid w:val="2E51DA05"/>
    <w:rsid w:val="312422B3"/>
    <w:rsid w:val="34812D79"/>
    <w:rsid w:val="3559BFBD"/>
    <w:rsid w:val="364F0BBC"/>
    <w:rsid w:val="381CAE2D"/>
    <w:rsid w:val="38201012"/>
    <w:rsid w:val="39B35ECD"/>
    <w:rsid w:val="3CDA11B5"/>
    <w:rsid w:val="3D23E86B"/>
    <w:rsid w:val="3D8C5F63"/>
    <w:rsid w:val="3F00C518"/>
    <w:rsid w:val="3FC34F2D"/>
    <w:rsid w:val="3FC7B304"/>
    <w:rsid w:val="403DB621"/>
    <w:rsid w:val="40A7D0A8"/>
    <w:rsid w:val="40C1B3D1"/>
    <w:rsid w:val="410DCB84"/>
    <w:rsid w:val="414208A2"/>
    <w:rsid w:val="41499A8E"/>
    <w:rsid w:val="446FE16F"/>
    <w:rsid w:val="449E38CB"/>
    <w:rsid w:val="44EB624A"/>
    <w:rsid w:val="46B8BE95"/>
    <w:rsid w:val="49F97161"/>
    <w:rsid w:val="4B2DB231"/>
    <w:rsid w:val="4DF71595"/>
    <w:rsid w:val="4FB0008E"/>
    <w:rsid w:val="505E7FF2"/>
    <w:rsid w:val="50B088DD"/>
    <w:rsid w:val="51BB91FC"/>
    <w:rsid w:val="552CC3A2"/>
    <w:rsid w:val="57641D86"/>
    <w:rsid w:val="5955EB33"/>
    <w:rsid w:val="59C27FE5"/>
    <w:rsid w:val="5B50ADC4"/>
    <w:rsid w:val="5BC5D77D"/>
    <w:rsid w:val="5C25C8A0"/>
    <w:rsid w:val="5D942096"/>
    <w:rsid w:val="5DB7CA28"/>
    <w:rsid w:val="600E7336"/>
    <w:rsid w:val="60A3B3D0"/>
    <w:rsid w:val="60A4ADC5"/>
    <w:rsid w:val="619FE03F"/>
    <w:rsid w:val="64483CA4"/>
    <w:rsid w:val="656C5223"/>
    <w:rsid w:val="675F4D8A"/>
    <w:rsid w:val="683170C9"/>
    <w:rsid w:val="69B0B2D9"/>
    <w:rsid w:val="6B4DDA18"/>
    <w:rsid w:val="6B7A4542"/>
    <w:rsid w:val="6C02B068"/>
    <w:rsid w:val="6C498DAD"/>
    <w:rsid w:val="6D00D795"/>
    <w:rsid w:val="6EF87612"/>
    <w:rsid w:val="707A1CEE"/>
    <w:rsid w:val="719E9983"/>
    <w:rsid w:val="71DB0E09"/>
    <w:rsid w:val="72F1C21A"/>
    <w:rsid w:val="735A2D33"/>
    <w:rsid w:val="73858AFB"/>
    <w:rsid w:val="754FD8ED"/>
    <w:rsid w:val="75F5C201"/>
    <w:rsid w:val="779917D3"/>
    <w:rsid w:val="77E72BB1"/>
    <w:rsid w:val="79606892"/>
    <w:rsid w:val="7A299701"/>
    <w:rsid w:val="7C604391"/>
    <w:rsid w:val="7DB3BB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BA8C96"/>
  <w15:docId w15:val="{FA0E6452-7FE4-460E-92DC-28BA490223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Narrow" w:eastAsia="Arial Narrow" w:hAnsi="Arial Narrow" w:cs="Arial Narrow"/>
        <w:sz w:val="22"/>
        <w:szCs w:val="22"/>
        <w:lang w:val="es-CO" w:eastAsia="ja-JP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6100"/>
    <w:rPr>
      <w:rFonts w:ascii="Dosis" w:hAnsi="Dosis"/>
    </w:rPr>
  </w:style>
  <w:style w:type="paragraph" w:styleId="Ttulo1">
    <w:name w:val="heading 1"/>
    <w:basedOn w:val="Normal"/>
    <w:next w:val="Normal"/>
    <w:uiPriority w:val="9"/>
    <w:qFormat/>
    <w:rsid w:val="00A76100"/>
    <w:pPr>
      <w:keepNext/>
      <w:keepLines/>
      <w:outlineLvl w:val="0"/>
    </w:pPr>
    <w:rPr>
      <w:b/>
      <w:sz w:val="32"/>
    </w:rPr>
  </w:style>
  <w:style w:type="paragraph" w:styleId="Ttulo2">
    <w:name w:val="heading 2"/>
    <w:basedOn w:val="Normal"/>
    <w:next w:val="Normal"/>
    <w:uiPriority w:val="9"/>
    <w:unhideWhenUsed/>
    <w:qFormat/>
    <w:rsid w:val="001F03E2"/>
    <w:pPr>
      <w:keepNext/>
      <w:keepLines/>
      <w:spacing w:before="360" w:after="80"/>
      <w:outlineLvl w:val="1"/>
    </w:pPr>
    <w:rPr>
      <w:b/>
      <w:sz w:val="24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120" w:after="12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00"/>
      <w:outlineLvl w:val="4"/>
    </w:pPr>
    <w:rPr>
      <w:b/>
      <w:color w:val="1E4D78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/>
      <w:outlineLvl w:val="5"/>
    </w:pPr>
    <w:rPr>
      <w:rFonts w:ascii="Calibri" w:eastAsia="Calibri" w:hAnsi="Calibri" w:cs="Calibri"/>
      <w:i/>
      <w:color w:val="1E4D78"/>
    </w:rPr>
  </w:style>
  <w:style w:type="paragraph" w:styleId="Ttulo7">
    <w:name w:val="heading 7"/>
    <w:basedOn w:val="Normal2"/>
    <w:next w:val="Normal2"/>
    <w:link w:val="Ttulo7Car"/>
    <w:uiPriority w:val="9"/>
    <w:semiHidden/>
    <w:unhideWhenUsed/>
    <w:qFormat/>
    <w:rsid w:val="006073E4"/>
    <w:pPr>
      <w:keepNext/>
      <w:keepLines/>
      <w:numPr>
        <w:ilvl w:val="6"/>
        <w:numId w:val="1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2"/>
    <w:next w:val="Normal2"/>
    <w:link w:val="Ttulo8Car"/>
    <w:uiPriority w:val="9"/>
    <w:semiHidden/>
    <w:unhideWhenUsed/>
    <w:qFormat/>
    <w:rsid w:val="006073E4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2"/>
    <w:next w:val="Normal2"/>
    <w:link w:val="Ttulo9Car"/>
    <w:uiPriority w:val="9"/>
    <w:semiHidden/>
    <w:unhideWhenUsed/>
    <w:qFormat/>
    <w:rsid w:val="006073E4"/>
    <w:pPr>
      <w:keepNext/>
      <w:keepLines/>
      <w:numPr>
        <w:ilvl w:val="8"/>
        <w:numId w:val="1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Normal0">
    <w:name w:val="Normal0"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ing10">
    <w:name w:val="heading 10"/>
    <w:basedOn w:val="Normal0"/>
    <w:next w:val="Normal0"/>
    <w:pPr>
      <w:keepNext/>
      <w:keepLines/>
    </w:pPr>
    <w:rPr>
      <w:b/>
    </w:rPr>
  </w:style>
  <w:style w:type="paragraph" w:customStyle="1" w:styleId="heading20">
    <w:name w:val="heading 20"/>
    <w:basedOn w:val="Normal0"/>
    <w:next w:val="Normal0"/>
    <w:pPr>
      <w:keepNext/>
      <w:keepLines/>
      <w:spacing w:before="360" w:after="80"/>
    </w:pPr>
    <w:rPr>
      <w:b/>
      <w:sz w:val="36"/>
      <w:szCs w:val="36"/>
    </w:rPr>
  </w:style>
  <w:style w:type="paragraph" w:customStyle="1" w:styleId="heading30">
    <w:name w:val="heading 30"/>
    <w:basedOn w:val="Normal0"/>
    <w:next w:val="Normal0"/>
    <w:pPr>
      <w:keepNext/>
      <w:keepLines/>
      <w:spacing w:before="280" w:after="80"/>
    </w:pPr>
    <w:rPr>
      <w:b/>
      <w:sz w:val="28"/>
      <w:szCs w:val="28"/>
    </w:rPr>
  </w:style>
  <w:style w:type="paragraph" w:customStyle="1" w:styleId="heading40">
    <w:name w:val="heading 40"/>
    <w:basedOn w:val="Normal0"/>
    <w:next w:val="Normal0"/>
    <w:pPr>
      <w:keepNext/>
      <w:keepLines/>
      <w:spacing w:before="120" w:after="120"/>
    </w:pPr>
    <w:rPr>
      <w:b/>
    </w:rPr>
  </w:style>
  <w:style w:type="paragraph" w:customStyle="1" w:styleId="heading50">
    <w:name w:val="heading 50"/>
    <w:basedOn w:val="Normal0"/>
    <w:next w:val="Normal0"/>
    <w:pPr>
      <w:keepNext/>
      <w:keepLines/>
      <w:spacing w:before="200"/>
    </w:pPr>
    <w:rPr>
      <w:b/>
      <w:color w:val="1E4D78"/>
    </w:rPr>
  </w:style>
  <w:style w:type="paragraph" w:customStyle="1" w:styleId="heading60">
    <w:name w:val="heading 60"/>
    <w:basedOn w:val="Normal0"/>
    <w:next w:val="Normal0"/>
    <w:pPr>
      <w:keepNext/>
      <w:keepLines/>
      <w:spacing w:before="200"/>
    </w:pPr>
    <w:rPr>
      <w:rFonts w:ascii="Calibri" w:eastAsia="Calibri" w:hAnsi="Calibri" w:cs="Calibri"/>
      <w:i/>
      <w:color w:val="1E4D78"/>
    </w:rPr>
  </w:style>
  <w:style w:type="paragraph" w:customStyle="1" w:styleId="Title0">
    <w:name w:val="Title0"/>
    <w:basedOn w:val="Normal0"/>
    <w:next w:val="Normal0"/>
    <w:pPr>
      <w:keepNext/>
      <w:keepLines/>
      <w:spacing w:before="480" w:after="120"/>
    </w:pPr>
    <w:rPr>
      <w:b/>
      <w:sz w:val="72"/>
      <w:szCs w:val="72"/>
    </w:rPr>
  </w:style>
  <w:style w:type="paragraph" w:customStyle="1" w:styleId="Normal1">
    <w:name w:val="Normal1"/>
  </w:style>
  <w:style w:type="table" w:customStyle="1" w:styleId="NormalTable1">
    <w:name w:val="Normal Table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ing11">
    <w:name w:val="heading 11"/>
    <w:basedOn w:val="Normal1"/>
    <w:next w:val="Normal1"/>
    <w:pPr>
      <w:keepNext/>
      <w:keepLines/>
      <w:ind w:left="432" w:hanging="432"/>
    </w:pPr>
    <w:rPr>
      <w:b/>
    </w:rPr>
  </w:style>
  <w:style w:type="paragraph" w:customStyle="1" w:styleId="heading21">
    <w:name w:val="heading 21"/>
    <w:basedOn w:val="Normal1"/>
    <w:next w:val="Normal1"/>
    <w:pPr>
      <w:keepNext/>
      <w:keepLines/>
      <w:spacing w:before="360" w:after="80"/>
    </w:pPr>
    <w:rPr>
      <w:b/>
      <w:sz w:val="36"/>
      <w:szCs w:val="36"/>
    </w:rPr>
  </w:style>
  <w:style w:type="paragraph" w:customStyle="1" w:styleId="heading31">
    <w:name w:val="heading 31"/>
    <w:basedOn w:val="Normal1"/>
    <w:next w:val="Normal1"/>
    <w:pPr>
      <w:keepNext/>
      <w:keepLines/>
      <w:spacing w:before="280" w:after="80"/>
    </w:pPr>
    <w:rPr>
      <w:b/>
      <w:sz w:val="28"/>
      <w:szCs w:val="28"/>
    </w:rPr>
  </w:style>
  <w:style w:type="paragraph" w:customStyle="1" w:styleId="heading41">
    <w:name w:val="heading 41"/>
    <w:basedOn w:val="Normal1"/>
    <w:next w:val="Normal1"/>
    <w:pPr>
      <w:keepNext/>
      <w:keepLines/>
      <w:spacing w:before="120" w:after="120"/>
      <w:ind w:left="864" w:hanging="864"/>
    </w:pPr>
    <w:rPr>
      <w:b/>
    </w:rPr>
  </w:style>
  <w:style w:type="paragraph" w:customStyle="1" w:styleId="heading51">
    <w:name w:val="heading 51"/>
    <w:basedOn w:val="Normal1"/>
    <w:next w:val="Normal1"/>
    <w:pPr>
      <w:keepNext/>
      <w:keepLines/>
      <w:spacing w:before="200"/>
      <w:ind w:left="1008" w:hanging="1008"/>
    </w:pPr>
    <w:rPr>
      <w:b/>
      <w:color w:val="1E4D78"/>
    </w:rPr>
  </w:style>
  <w:style w:type="paragraph" w:customStyle="1" w:styleId="heading61">
    <w:name w:val="heading 61"/>
    <w:basedOn w:val="Normal1"/>
    <w:next w:val="Normal1"/>
    <w:pPr>
      <w:keepNext/>
      <w:keepLines/>
      <w:spacing w:before="200"/>
      <w:ind w:left="1152" w:hanging="1152"/>
    </w:pPr>
    <w:rPr>
      <w:rFonts w:ascii="Calibri" w:eastAsia="Calibri" w:hAnsi="Calibri" w:cs="Calibri"/>
      <w:i/>
      <w:color w:val="1E4D78"/>
    </w:rPr>
  </w:style>
  <w:style w:type="paragraph" w:customStyle="1" w:styleId="Title1">
    <w:name w:val="Title1"/>
    <w:basedOn w:val="Normal1"/>
    <w:next w:val="Normal1"/>
    <w:pPr>
      <w:keepNext/>
      <w:keepLines/>
      <w:spacing w:before="480" w:after="120"/>
    </w:pPr>
    <w:rPr>
      <w:b/>
      <w:sz w:val="72"/>
      <w:szCs w:val="72"/>
    </w:rPr>
  </w:style>
  <w:style w:type="paragraph" w:customStyle="1" w:styleId="Normal2">
    <w:name w:val="Normal2"/>
    <w:rsid w:val="00DA737A"/>
    <w:pPr>
      <w:contextualSpacing/>
    </w:pPr>
    <w:rPr>
      <w:rFonts w:eastAsiaTheme="minorEastAsia" w:cs="Arial"/>
      <w:lang w:eastAsia="es-CO"/>
    </w:rPr>
  </w:style>
  <w:style w:type="paragraph" w:customStyle="1" w:styleId="heading12">
    <w:name w:val="heading 12"/>
    <w:basedOn w:val="Normal2"/>
    <w:next w:val="Normal2"/>
    <w:link w:val="Ttulo1Car"/>
    <w:uiPriority w:val="9"/>
    <w:qFormat/>
    <w:rsid w:val="006073E4"/>
    <w:pPr>
      <w:keepNext/>
      <w:keepLines/>
      <w:numPr>
        <w:numId w:val="1"/>
      </w:numPr>
      <w:outlineLvl w:val="0"/>
    </w:pPr>
    <w:rPr>
      <w:rFonts w:eastAsiaTheme="majorEastAsia" w:cstheme="majorBidi"/>
      <w:b/>
      <w:bCs/>
    </w:rPr>
  </w:style>
  <w:style w:type="paragraph" w:customStyle="1" w:styleId="heading42">
    <w:name w:val="heading 42"/>
    <w:basedOn w:val="Normal2"/>
    <w:next w:val="Normal2"/>
    <w:link w:val="Ttulo4Car"/>
    <w:uiPriority w:val="9"/>
    <w:unhideWhenUsed/>
    <w:qFormat/>
    <w:rsid w:val="006073E4"/>
    <w:pPr>
      <w:keepNext/>
      <w:keepLines/>
      <w:numPr>
        <w:ilvl w:val="3"/>
        <w:numId w:val="1"/>
      </w:numPr>
      <w:spacing w:before="120" w:after="120"/>
      <w:outlineLvl w:val="3"/>
    </w:pPr>
    <w:rPr>
      <w:rFonts w:eastAsiaTheme="majorEastAsia" w:cstheme="majorBidi"/>
      <w:b/>
      <w:bCs/>
      <w:iCs/>
    </w:rPr>
  </w:style>
  <w:style w:type="paragraph" w:customStyle="1" w:styleId="heading52">
    <w:name w:val="heading 52"/>
    <w:basedOn w:val="Normal2"/>
    <w:next w:val="Normal2"/>
    <w:link w:val="Ttulo5Car"/>
    <w:uiPriority w:val="9"/>
    <w:unhideWhenUsed/>
    <w:qFormat/>
    <w:rsid w:val="006073E4"/>
    <w:pPr>
      <w:keepNext/>
      <w:keepLines/>
      <w:numPr>
        <w:ilvl w:val="4"/>
        <w:numId w:val="1"/>
      </w:numPr>
      <w:spacing w:before="200"/>
      <w:outlineLvl w:val="4"/>
    </w:pPr>
    <w:rPr>
      <w:rFonts w:eastAsiaTheme="majorEastAsia" w:cstheme="majorBidi"/>
      <w:b/>
      <w:color w:val="1F4D78" w:themeColor="accent1" w:themeShade="7F"/>
    </w:rPr>
  </w:style>
  <w:style w:type="paragraph" w:customStyle="1" w:styleId="heading62">
    <w:name w:val="heading 62"/>
    <w:basedOn w:val="Normal2"/>
    <w:next w:val="Normal2"/>
    <w:link w:val="Ttulo6Car"/>
    <w:uiPriority w:val="9"/>
    <w:semiHidden/>
    <w:unhideWhenUsed/>
    <w:qFormat/>
    <w:rsid w:val="006073E4"/>
    <w:pPr>
      <w:keepNext/>
      <w:keepLines/>
      <w:numPr>
        <w:ilvl w:val="5"/>
        <w:numId w:val="1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table" w:customStyle="1" w:styleId="NormalTable2">
    <w:name w:val="Normal Table2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basedOn w:val="Fuentedeprrafopredeter"/>
    <w:link w:val="heading12"/>
    <w:uiPriority w:val="9"/>
    <w:rsid w:val="006073E4"/>
    <w:rPr>
      <w:rFonts w:ascii="Arial Narrow" w:eastAsiaTheme="majorEastAsia" w:hAnsi="Arial Narrow" w:cstheme="majorBidi"/>
      <w:b/>
      <w:bCs/>
      <w:lang w:eastAsia="es-CO"/>
    </w:rPr>
  </w:style>
  <w:style w:type="character" w:customStyle="1" w:styleId="Ttulo4Car">
    <w:name w:val="Título 4 Car"/>
    <w:basedOn w:val="Fuentedeprrafopredeter"/>
    <w:link w:val="heading42"/>
    <w:uiPriority w:val="9"/>
    <w:rsid w:val="006073E4"/>
    <w:rPr>
      <w:rFonts w:ascii="Arial Narrow" w:eastAsiaTheme="majorEastAsia" w:hAnsi="Arial Narrow" w:cstheme="majorBidi"/>
      <w:b/>
      <w:bCs/>
      <w:iCs/>
      <w:lang w:eastAsia="es-CO"/>
    </w:rPr>
  </w:style>
  <w:style w:type="character" w:customStyle="1" w:styleId="Ttulo5Car">
    <w:name w:val="Título 5 Car"/>
    <w:basedOn w:val="Fuentedeprrafopredeter"/>
    <w:link w:val="heading52"/>
    <w:uiPriority w:val="9"/>
    <w:rsid w:val="006073E4"/>
    <w:rPr>
      <w:rFonts w:ascii="Arial Narrow" w:eastAsiaTheme="majorEastAsia" w:hAnsi="Arial Narrow" w:cstheme="majorBidi"/>
      <w:b/>
      <w:color w:val="1F4D78" w:themeColor="accent1" w:themeShade="7F"/>
      <w:lang w:eastAsia="es-CO"/>
    </w:rPr>
  </w:style>
  <w:style w:type="character" w:customStyle="1" w:styleId="Ttulo6Car">
    <w:name w:val="Título 6 Car"/>
    <w:basedOn w:val="Fuentedeprrafopredeter"/>
    <w:link w:val="heading62"/>
    <w:uiPriority w:val="9"/>
    <w:semiHidden/>
    <w:rsid w:val="006073E4"/>
    <w:rPr>
      <w:rFonts w:asciiTheme="majorHAnsi" w:eastAsiaTheme="majorEastAsia" w:hAnsiTheme="majorHAnsi" w:cstheme="majorBidi"/>
      <w:i/>
      <w:iCs/>
      <w:color w:val="1F4D78" w:themeColor="accent1" w:themeShade="7F"/>
      <w:lang w:eastAsia="es-CO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073E4"/>
    <w:rPr>
      <w:rFonts w:asciiTheme="majorHAnsi" w:eastAsiaTheme="majorEastAsia" w:hAnsiTheme="majorHAnsi" w:cstheme="majorBidi"/>
      <w:i/>
      <w:iCs/>
      <w:color w:val="404040" w:themeColor="text1" w:themeTint="BF"/>
      <w:lang w:eastAsia="es-CO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073E4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es-CO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073E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s-CO"/>
    </w:rPr>
  </w:style>
  <w:style w:type="paragraph" w:styleId="Textodeglobo">
    <w:name w:val="Balloon Text"/>
    <w:basedOn w:val="Normal2"/>
    <w:link w:val="TextodegloboCar"/>
    <w:uiPriority w:val="99"/>
    <w:semiHidden/>
    <w:unhideWhenUsed/>
    <w:rsid w:val="00F77158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77158"/>
    <w:rPr>
      <w:rFonts w:ascii="Segoe UI" w:eastAsiaTheme="minorEastAsia" w:hAnsi="Segoe UI" w:cs="Segoe UI"/>
      <w:sz w:val="18"/>
      <w:szCs w:val="18"/>
      <w:lang w:eastAsia="es-CO"/>
    </w:rPr>
  </w:style>
  <w:style w:type="paragraph" w:styleId="Encabezado">
    <w:name w:val="header"/>
    <w:basedOn w:val="Normal2"/>
    <w:link w:val="EncabezadoCar"/>
    <w:uiPriority w:val="99"/>
    <w:unhideWhenUsed/>
    <w:rsid w:val="00A24EF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24EF1"/>
    <w:rPr>
      <w:rFonts w:ascii="Arial Narrow" w:eastAsiaTheme="minorEastAsia" w:hAnsi="Arial Narrow" w:cs="Arial"/>
      <w:lang w:eastAsia="es-CO"/>
    </w:rPr>
  </w:style>
  <w:style w:type="paragraph" w:styleId="Piedepgina">
    <w:name w:val="footer"/>
    <w:basedOn w:val="Normal2"/>
    <w:link w:val="PiedepginaCar"/>
    <w:uiPriority w:val="99"/>
    <w:unhideWhenUsed/>
    <w:rsid w:val="00A24EF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24EF1"/>
    <w:rPr>
      <w:rFonts w:ascii="Arial Narrow" w:eastAsiaTheme="minorEastAsia" w:hAnsi="Arial Narrow" w:cs="Arial"/>
      <w:lang w:eastAsia="es-CO"/>
    </w:rPr>
  </w:style>
  <w:style w:type="paragraph" w:styleId="Subttulo">
    <w:name w:val="Subtitle"/>
    <w:basedOn w:val="Normal2"/>
    <w:next w:val="Normal2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1"/>
    <w:tblPr/>
  </w:style>
  <w:style w:type="table" w:customStyle="1" w:styleId="a0">
    <w:basedOn w:val="NormalTable1"/>
    <w:tblPr/>
  </w:style>
  <w:style w:type="table" w:customStyle="1" w:styleId="a1">
    <w:basedOn w:val="NormalTable1"/>
    <w:tblPr/>
  </w:style>
  <w:style w:type="paragraph" w:customStyle="1" w:styleId="Subtitle0">
    <w:name w:val="Subtitle0"/>
    <w:basedOn w:val="Normal2"/>
    <w:next w:val="Normal2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2">
    <w:basedOn w:val="NormalTable1"/>
    <w:tblPr/>
  </w:style>
  <w:style w:type="paragraph" w:customStyle="1" w:styleId="Subtitle1">
    <w:name w:val="Subtitle1"/>
    <w:basedOn w:val="Normal2"/>
    <w:next w:val="Normal2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3">
    <w:basedOn w:val="NormalTable1"/>
    <w:tblPr/>
  </w:style>
  <w:style w:type="character" w:styleId="Hipervnculo">
    <w:name w:val="Hyperlink"/>
    <w:basedOn w:val="Fuentedeprrafopredeter"/>
    <w:uiPriority w:val="99"/>
    <w:unhideWhenUsed/>
    <w:rsid w:val="2E51DA05"/>
    <w:rPr>
      <w:color w:val="0563C1"/>
      <w:u w:val="single"/>
    </w:rPr>
  </w:style>
  <w:style w:type="character" w:styleId="Refdecomentario">
    <w:name w:val="annotation reference"/>
    <w:basedOn w:val="Fuentedeprrafopredeter"/>
    <w:uiPriority w:val="99"/>
    <w:semiHidden/>
    <w:unhideWhenUsed/>
    <w:rsid w:val="009F60C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9F60CF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9F60CF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F60CF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9F60C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microsoft.com/office/2020/10/relationships/intelligence" Target="intelligence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d03cd94-47b9-4e94-9f80-c0f7fd5f8964">
      <Terms xmlns="http://schemas.microsoft.com/office/infopath/2007/PartnerControls"/>
    </lcf76f155ced4ddcb4097134ff3c332f>
    <TaxCatchAll xmlns="ba0cf52e-aa60-4300-878b-ad5cd672df3d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3CE799D4DA3C04CB9BCB8CD1DF94704" ma:contentTypeVersion="11" ma:contentTypeDescription="Crear nuevo documento." ma:contentTypeScope="" ma:versionID="ecfb1310a4d675760852de24a01af554">
  <xsd:schema xmlns:xsd="http://www.w3.org/2001/XMLSchema" xmlns:xs="http://www.w3.org/2001/XMLSchema" xmlns:p="http://schemas.microsoft.com/office/2006/metadata/properties" xmlns:ns2="0d03cd94-47b9-4e94-9f80-c0f7fd5f8964" xmlns:ns3="ba0cf52e-aa60-4300-878b-ad5cd672df3d" targetNamespace="http://schemas.microsoft.com/office/2006/metadata/properties" ma:root="true" ma:fieldsID="5019fa12d5c22ff2994e0b698aaa4f9d" ns2:_="" ns3:_="">
    <xsd:import namespace="0d03cd94-47b9-4e94-9f80-c0f7fd5f8964"/>
    <xsd:import namespace="ba0cf52e-aa60-4300-878b-ad5cd672df3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03cd94-47b9-4e94-9f80-c0f7fd5f896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Etiquetas de imagen" ma:readOnly="false" ma:fieldId="{5cf76f15-5ced-4ddc-b409-7134ff3c332f}" ma:taxonomyMulti="true" ma:sspId="c6956917-4396-4280-92a8-38b8e33690a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0cf52e-aa60-4300-878b-ad5cd672df3d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dca93fa9-bf8e-4db1-b1bb-a51ac4fffe69}" ma:internalName="TaxCatchAll" ma:showField="CatchAllData" ma:web="ba0cf52e-aa60-4300-878b-ad5cd672df3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kyMxEC3x7b/4Ybl7CCx66CWgeg==">CgMxLjAyCGguZ2pkZ3hzOAByITFwRlFzcjhFRmgxZ245b0hISXJLUFpOR1c0NXFDOHBZdA==</go:docsCustomData>
</go:gDocsCustomXmlDataStorage>
</file>

<file path=customXml/itemProps1.xml><?xml version="1.0" encoding="utf-8"?>
<ds:datastoreItem xmlns:ds="http://schemas.openxmlformats.org/officeDocument/2006/customXml" ds:itemID="{9F8026E7-3F59-473B-9DA9-A6E6D40A20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19C69AD-FE0D-460F-BEFE-D0085DF12235}">
  <ds:schemaRefs>
    <ds:schemaRef ds:uri="http://schemas.microsoft.com/office/2006/metadata/properties"/>
    <ds:schemaRef ds:uri="http://schemas.microsoft.com/office/infopath/2007/PartnerControls"/>
    <ds:schemaRef ds:uri="0d03cd94-47b9-4e94-9f80-c0f7fd5f8964"/>
    <ds:schemaRef ds:uri="ba0cf52e-aa60-4300-878b-ad5cd672df3d"/>
  </ds:schemaRefs>
</ds:datastoreItem>
</file>

<file path=customXml/itemProps3.xml><?xml version="1.0" encoding="utf-8"?>
<ds:datastoreItem xmlns:ds="http://schemas.openxmlformats.org/officeDocument/2006/customXml" ds:itemID="{6E48DEA9-4E8C-4341-B237-EE81EA730D25}"/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820</Words>
  <Characters>4634</Characters>
  <Application>Microsoft Office Word</Application>
  <DocSecurity>0</DocSecurity>
  <Lines>106</Lines>
  <Paragraphs>45</Paragraphs>
  <ScaleCrop>false</ScaleCrop>
  <Company/>
  <LinksUpToDate>false</LinksUpToDate>
  <CharactersWithSpaces>5420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Dayane Cespedes Rivera</dc:creator>
  <cp:keywords/>
  <cp:lastModifiedBy>Jose Monterroza</cp:lastModifiedBy>
  <cp:revision>47</cp:revision>
  <dcterms:created xsi:type="dcterms:W3CDTF">2025-09-03T20:32:00Z</dcterms:created>
  <dcterms:modified xsi:type="dcterms:W3CDTF">2025-12-19T17:46:00Z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0x010100B3CE799D4DA3C04CB9BCB8CD1DF94704</vt:lpwstr>
  </property>
  <property fmtid="{D5CDD505-2E9C-101B-9397-08002B2CF9AE}" pid="3" name="MediaServiceImageTags">
    <vt:lpwstr/>
  </property>
</Properties>
</file>